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825AD" w14:textId="77777777" w:rsidR="00DC30E9" w:rsidRPr="009A0618" w:rsidRDefault="00DC30E9" w:rsidP="00DC30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77195">
        <w:rPr>
          <w:rFonts w:ascii="Times New Roman" w:eastAsia="Calibri" w:hAnsi="Times New Roman" w:cs="Times New Roman"/>
          <w:b/>
          <w:sz w:val="24"/>
          <w:szCs w:val="28"/>
        </w:rPr>
        <w:t>Заявка</w:t>
      </w:r>
    </w:p>
    <w:p w14:paraId="33CA4DDE" w14:textId="77777777" w:rsidR="00DC30E9" w:rsidRPr="00077195" w:rsidRDefault="00DC30E9" w:rsidP="00DC3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77195">
        <w:rPr>
          <w:rFonts w:ascii="Times New Roman" w:eastAsia="Calibri" w:hAnsi="Times New Roman" w:cs="Times New Roman"/>
          <w:b/>
          <w:sz w:val="24"/>
          <w:szCs w:val="28"/>
        </w:rPr>
        <w:t xml:space="preserve">республиканского семейного конкурса чтецов </w:t>
      </w:r>
    </w:p>
    <w:p w14:paraId="731A0667" w14:textId="77777777" w:rsidR="00DC30E9" w:rsidRPr="009A0618" w:rsidRDefault="00DC30E9" w:rsidP="00DC3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7195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СЕМЬЮ СПЛОТИТЬ СУМЕЕТ МУДРОСТЬ КНИГ</w:t>
      </w:r>
      <w:r w:rsidRPr="00077195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pPr w:leftFromText="180" w:rightFromText="180" w:vertAnchor="text" w:horzAnchor="margin" w:tblpXSpec="right" w:tblpY="288"/>
        <w:tblW w:w="10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5386"/>
      </w:tblGrid>
      <w:tr w:rsidR="00DC30E9" w:rsidRPr="00400CF6" w14:paraId="553E8977" w14:textId="77777777" w:rsidTr="00C13C3B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8591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CF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3934F819" w14:textId="77777777" w:rsidR="00DC30E9" w:rsidRPr="00400CF6" w:rsidRDefault="00DC30E9" w:rsidP="00C13C3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AA8D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участника</w:t>
            </w:r>
            <w:r w:rsidRPr="00313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школьника: школа, класс, место жительства (город, район, село)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A65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30E9" w:rsidRPr="00400CF6" w14:paraId="7B4A4229" w14:textId="77777777" w:rsidTr="00C13C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6EF9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CF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101" w14:textId="77777777" w:rsidR="00DC30E9" w:rsidRPr="00400CF6" w:rsidRDefault="00DC30E9" w:rsidP="00C13C3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13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 второго исполнителя (указать, кем приходится ребенку – мать, </w:t>
            </w:r>
            <w:r w:rsidRPr="003133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отец, </w:t>
            </w: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 </w:t>
            </w:r>
            <w:r w:rsidRPr="005512D4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бабушка, дедушка</w:t>
            </w:r>
            <w:r w:rsidRPr="003133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</w:t>
            </w:r>
            <w:r w:rsidRPr="00400C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314B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т.п.)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871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30E9" w:rsidRPr="00400CF6" w14:paraId="4816A396" w14:textId="77777777" w:rsidTr="00C13C3B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1A4D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CF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DC1C" w14:textId="77777777" w:rsidR="00DC30E9" w:rsidRPr="0031334F" w:rsidRDefault="00DC30E9" w:rsidP="00C13C3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373" w14:textId="77777777" w:rsidR="00DC30E9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869BDF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30E9" w:rsidRPr="00400CF6" w14:paraId="7186A78B" w14:textId="77777777" w:rsidTr="00C13C3B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88C9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CF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51F3" w14:textId="77777777" w:rsidR="00DC30E9" w:rsidRPr="0031334F" w:rsidRDefault="00DC30E9" w:rsidP="00C13C3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eastAsia="Calibri" w:hAnsi="Times New Roman" w:cs="Times New Roman"/>
                <w:sz w:val="24"/>
                <w:szCs w:val="24"/>
              </w:rPr>
              <w:t>Автор и название стихотворения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355" w14:textId="77777777" w:rsidR="00DC30E9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BCB55D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5D67BE0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5B2E4C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0BDEFE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7697C2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7A8AD04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024D7E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63A8D9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517103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695450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D43AD4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E1D8F1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4C6E32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2C2312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4A3824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C58854E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FF056F" w14:textId="77777777" w:rsidR="00DC30E9" w:rsidRDefault="00DC30E9" w:rsidP="00DC30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805627" w14:textId="77777777" w:rsidR="00DC30E9" w:rsidRDefault="00DC30E9" w:rsidP="00DC30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E2CD85" w14:textId="77777777" w:rsidR="00DC30E9" w:rsidRDefault="00DC30E9" w:rsidP="00DC30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0B8B75" w14:textId="0B87AAE0" w:rsidR="00591819" w:rsidRDefault="00591819" w:rsidP="000C0E09">
      <w:pP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</w:p>
    <w:p w14:paraId="20DAA172" w14:textId="77777777" w:rsidR="00591819" w:rsidRDefault="00591819" w:rsidP="00CB7686">
      <w:pPr>
        <w:widowControl w:val="0"/>
        <w:spacing w:after="22" w:line="200" w:lineRule="exact"/>
        <w:ind w:left="567" w:right="20"/>
        <w:jc w:val="center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</w:p>
    <w:p w14:paraId="1D519AF8" w14:textId="151D51DF" w:rsidR="00CB7686" w:rsidRPr="006A7366" w:rsidRDefault="00CB7686" w:rsidP="00591819">
      <w:pPr>
        <w:widowControl w:val="0"/>
        <w:spacing w:after="22"/>
        <w:ind w:left="567" w:righ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6A7366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lastRenderedPageBreak/>
        <w:t>СОГЛАСИЕ</w:t>
      </w:r>
      <w:r w:rsidRPr="006A7366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br/>
        <w:t>законного представителя на обработку персональных данных несовершеннолетнего</w:t>
      </w:r>
    </w:p>
    <w:p w14:paraId="5EB2D317" w14:textId="77777777" w:rsidR="00CB7686" w:rsidRPr="006A7366" w:rsidRDefault="00CB7686" w:rsidP="00CB7686">
      <w:pPr>
        <w:keepNext/>
        <w:keepLines/>
        <w:widowControl w:val="0"/>
        <w:tabs>
          <w:tab w:val="left" w:leader="underscore" w:pos="2314"/>
          <w:tab w:val="left" w:leader="underscore" w:pos="7735"/>
        </w:tabs>
        <w:spacing w:after="20" w:line="190" w:lineRule="exact"/>
        <w:ind w:left="567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bookmarkStart w:id="0" w:name="bookmark0"/>
    </w:p>
    <w:p w14:paraId="0D58FFA3" w14:textId="5D759CE6" w:rsidR="00CB7686" w:rsidRPr="00000DA8" w:rsidRDefault="00CB7686" w:rsidP="00CB7686">
      <w:pPr>
        <w:keepNext/>
        <w:keepLines/>
        <w:widowControl w:val="0"/>
        <w:tabs>
          <w:tab w:val="left" w:leader="underscore" w:pos="2314"/>
          <w:tab w:val="left" w:leader="underscore" w:pos="7735"/>
        </w:tabs>
        <w:spacing w:after="20" w:line="190" w:lineRule="exact"/>
        <w:ind w:left="567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val="en-US"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Я</w:t>
      </w:r>
      <w:bookmarkEnd w:id="0"/>
      <w:r w:rsidR="00000DA8">
        <w:rPr>
          <w:rFonts w:ascii="Times New Roman" w:eastAsia="Times New Roman" w:hAnsi="Times New Roman" w:cs="Times New Roman"/>
          <w:sz w:val="19"/>
          <w:szCs w:val="19"/>
          <w:lang w:val="en-US" w:eastAsia="ru-RU" w:bidi="ru-RU"/>
        </w:rPr>
        <w:t>, ________________________________________________________________________________________</w:t>
      </w:r>
    </w:p>
    <w:p w14:paraId="2A53C15F" w14:textId="77777777" w:rsidR="00CB7686" w:rsidRPr="006A7366" w:rsidRDefault="00CB7686" w:rsidP="00CB7686">
      <w:pPr>
        <w:widowControl w:val="0"/>
        <w:spacing w:after="0" w:line="17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(ФИО родителя или законного представителя)</w:t>
      </w:r>
    </w:p>
    <w:p w14:paraId="6A2E12FB" w14:textId="4CE9DC68" w:rsidR="00CB7686" w:rsidRPr="006A7366" w:rsidRDefault="00000DA8" w:rsidP="00CB7686">
      <w:pPr>
        <w:widowControl w:val="0"/>
        <w:tabs>
          <w:tab w:val="left" w:leader="underscore" w:pos="3523"/>
          <w:tab w:val="left" w:leader="underscore" w:pos="5127"/>
          <w:tab w:val="left" w:leader="underscore" w:pos="7735"/>
        </w:tabs>
        <w:spacing w:after="25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Паспорт_</w:t>
      </w:r>
      <w:r>
        <w:rPr>
          <w:rFonts w:ascii="Times New Roman" w:eastAsia="Times New Roman" w:hAnsi="Times New Roman" w:cs="Times New Roman"/>
          <w:sz w:val="19"/>
          <w:szCs w:val="19"/>
          <w:lang w:val="en-US" w:eastAsia="ru-RU" w:bidi="ru-RU"/>
        </w:rPr>
        <w:t>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, выдан__________________________________________________</w:t>
      </w:r>
      <w:r w:rsidR="00CB7686"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__</w:t>
      </w:r>
    </w:p>
    <w:p w14:paraId="049B0D3D" w14:textId="06C80AEE" w:rsidR="00CB7686" w:rsidRPr="006A7366" w:rsidRDefault="00591819" w:rsidP="00CB7686">
      <w:pPr>
        <w:widowControl w:val="0"/>
        <w:tabs>
          <w:tab w:val="left" w:pos="6286"/>
        </w:tabs>
        <w:spacing w:after="171" w:line="170" w:lineRule="exac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 w:rsidRPr="00000DA8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 xml:space="preserve">                              </w:t>
      </w:r>
      <w:r w:rsidR="00CB7686"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(серия, номер)</w:t>
      </w:r>
      <w:r w:rsidR="00CB7686"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ab/>
        <w:t>(кем, когда)</w:t>
      </w:r>
    </w:p>
    <w:p w14:paraId="4B579FC5" w14:textId="77777777" w:rsidR="00CB7686" w:rsidRPr="006A7366" w:rsidRDefault="00CB7686" w:rsidP="00CB7686">
      <w:pPr>
        <w:widowControl w:val="0"/>
        <w:spacing w:after="73" w:line="206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(в случае опекунства / попечительства указать реквизиты документа,</w:t>
      </w: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br/>
        <w:t>на основании которого осуществляется опека или попечительство)</w:t>
      </w:r>
    </w:p>
    <w:p w14:paraId="7B9934C2" w14:textId="75FBBB00" w:rsidR="00CB7686" w:rsidRPr="006A7366" w:rsidRDefault="00CB7686" w:rsidP="00CB7686">
      <w:pPr>
        <w:widowControl w:val="0"/>
        <w:tabs>
          <w:tab w:val="left" w:leader="underscore" w:pos="6286"/>
          <w:tab w:val="left" w:leader="underscore" w:pos="7175"/>
        </w:tabs>
        <w:spacing w:after="196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адрес р</w:t>
      </w:r>
      <w:r w:rsidR="00000DA8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егистрации по месту жительства________________________________________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 xml:space="preserve">_____________ </w:t>
      </w:r>
    </w:p>
    <w:p w14:paraId="3F8A01C5" w14:textId="77777777" w:rsidR="00CB7686" w:rsidRPr="006A7366" w:rsidRDefault="00CB7686" w:rsidP="00CB7686">
      <w:pPr>
        <w:widowControl w:val="0"/>
        <w:tabs>
          <w:tab w:val="left" w:leader="underscore" w:pos="6286"/>
          <w:tab w:val="left" w:leader="underscore" w:pos="7175"/>
        </w:tabs>
        <w:spacing w:after="196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адрес фактического проживания ___________________________________________________________</w:t>
      </w:r>
    </w:p>
    <w:p w14:paraId="2C72AFD2" w14:textId="77777777" w:rsidR="00CB7686" w:rsidRPr="00000DA8" w:rsidRDefault="00CB7686" w:rsidP="00CB7686">
      <w:pPr>
        <w:widowControl w:val="0"/>
        <w:spacing w:after="18" w:line="170" w:lineRule="exact"/>
        <w:ind w:left="567" w:right="20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Cs/>
          <w:iCs/>
          <w:sz w:val="19"/>
          <w:szCs w:val="19"/>
          <w:lang w:eastAsia="ru-RU" w:bidi="ru-RU"/>
        </w:rPr>
        <w:t>номер телефона родителя или законного представителя</w:t>
      </w:r>
      <w:r w:rsidRPr="006A7366"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  <w:t>______________________________________________</w:t>
      </w:r>
    </w:p>
    <w:p w14:paraId="46CFC92E" w14:textId="77777777" w:rsidR="00CB7686" w:rsidRPr="006A7366" w:rsidRDefault="00CB7686" w:rsidP="00CB7686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</w:pPr>
    </w:p>
    <w:p w14:paraId="2C65C4E6" w14:textId="77777777" w:rsidR="00CB7686" w:rsidRPr="006A7366" w:rsidRDefault="00CB7686" w:rsidP="00CB7686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</w:pPr>
    </w:p>
    <w:p w14:paraId="573F8791" w14:textId="2BA4C24C" w:rsidR="00CB7686" w:rsidRPr="006A7366" w:rsidRDefault="00000DA8" w:rsidP="00000DA8">
      <w:pPr>
        <w:widowControl w:val="0"/>
        <w:spacing w:after="18" w:line="170" w:lineRule="exact"/>
        <w:ind w:left="567" w:right="20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17"/>
          <w:szCs w:val="17"/>
          <w:lang w:val="en-US" w:eastAsia="ru-RU" w:bidi="ru-RU"/>
        </w:rPr>
        <w:t>________________</w:t>
      </w:r>
      <w:r w:rsidR="00CB7686" w:rsidRPr="006A7366"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  <w:t>__________________________</w:t>
      </w:r>
    </w:p>
    <w:p w14:paraId="3B40A19D" w14:textId="77777777" w:rsidR="00CB7686" w:rsidRPr="006A7366" w:rsidRDefault="00CB7686" w:rsidP="00CB7686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(фамилия, имя, отчество ребенка)</w:t>
      </w:r>
    </w:p>
    <w:p w14:paraId="3984D901" w14:textId="77777777" w:rsidR="00CB7686" w:rsidRPr="006A7366" w:rsidRDefault="00CB7686" w:rsidP="00CB7686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</w:p>
    <w:p w14:paraId="3885D474" w14:textId="77777777" w:rsidR="00CB7686" w:rsidRPr="006A7366" w:rsidRDefault="00CB7686" w:rsidP="00CB7686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Дата рождения ребенка_____________________________________</w:t>
      </w:r>
    </w:p>
    <w:p w14:paraId="01343EDC" w14:textId="77777777" w:rsidR="00CB7686" w:rsidRPr="006A7366" w:rsidRDefault="00CB7686" w:rsidP="00CB7686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</w:p>
    <w:p w14:paraId="4C5C33CB" w14:textId="77777777" w:rsidR="00CB7686" w:rsidRPr="006A7366" w:rsidRDefault="00CB7686" w:rsidP="00CB7686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свидетельство о рождении / паспорт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, выдан________________________________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</w:r>
    </w:p>
    <w:p w14:paraId="083BE398" w14:textId="42681C96" w:rsidR="00CB7686" w:rsidRPr="006A7366" w:rsidRDefault="00000DA8" w:rsidP="00CB7686">
      <w:pPr>
        <w:widowControl w:val="0"/>
        <w:tabs>
          <w:tab w:val="left" w:pos="7175"/>
        </w:tabs>
        <w:spacing w:after="171" w:line="170" w:lineRule="exac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val="en-US" w:eastAsia="ru-RU" w:bidi="ru-RU"/>
        </w:rPr>
        <w:t xml:space="preserve">                                                                             </w:t>
      </w:r>
      <w:r w:rsidR="00CB7686"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(серия, номер)</w:t>
      </w:r>
      <w:r w:rsidR="00CB7686"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ab/>
        <w:t>(кем, когда)</w:t>
      </w:r>
    </w:p>
    <w:p w14:paraId="7C96EBEC" w14:textId="55316B0B" w:rsidR="00CB7686" w:rsidRPr="006A7366" w:rsidRDefault="00000DA8" w:rsidP="00CB7686">
      <w:pPr>
        <w:widowControl w:val="0"/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 xml:space="preserve">школа </w:t>
      </w:r>
      <w:r w:rsidR="00CB7686"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_________________________класс</w:t>
      </w:r>
      <w:r w:rsidR="00CB7686"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____________________________</w:t>
      </w:r>
    </w:p>
    <w:p w14:paraId="44E5B54B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в соответствии с п. 4, ст. 9 Федерального закона от 27.07.2006 № 152-ФЗ «О персональных данных», своей волей и в своем интересе даю согласие Государственному казенному учреждению Республики Саха (Якутия) «Национальная библиотека Республики Саха (Якутия)» Детской точке кипения – центру чтения, расположенному по адресу: г. Якутск, пр. Ленина, 1 (далее - Оператор), на обработку моих персональных данных, включающих: Фамилию, Имя, Отчество, Паспортные данные, Адрес места жительства, Номер контактного телефона; а также персональные данные моего несовершеннолетнего ребенка, включающие: Фамилию, Имя, Отчество, Свидетельство о рождении / Паспортные данные</w:t>
      </w:r>
    </w:p>
    <w:p w14:paraId="3B68E220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для работы Оператора в целях:</w:t>
      </w:r>
    </w:p>
    <w:p w14:paraId="41B7C456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организации адресного, дифференцированного индивидуального обслуживания пользователей библиотеки;</w:t>
      </w:r>
    </w:p>
    <w:p w14:paraId="41F3E17F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601"/>
        </w:tabs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обеспечения сохранности библиотечного фонда;</w:t>
      </w:r>
    </w:p>
    <w:p w14:paraId="441E9F33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601"/>
        </w:tabs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проведения статистического учета пользователей;</w:t>
      </w:r>
    </w:p>
    <w:p w14:paraId="65CE4E1A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анализа деятельности ГКУ РС(Я) «Национальная библиотека Республики Саха (Якутия)» Детской точки кипения – центра чтения.</w:t>
      </w:r>
    </w:p>
    <w:p w14:paraId="36972ED6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Предоставляю Оператору право осуществлять действия (операции) с моими персональными данными, включая:</w:t>
      </w:r>
    </w:p>
    <w:p w14:paraId="60EC9717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сбор, систематизацию, накопление, хранение, уточнение (обновление, изменение), использо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softHyphen/>
        <w:t>вание, распространение (в том числе передачу), обезличивание, блокирование, уничтожение.</w:t>
      </w:r>
    </w:p>
    <w:p w14:paraId="6F6D34E7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обработку путем занесения в Регистрационную карточку читателя, Формуляр читателя, списки, отчетные формы и ведения баз данных автоматизированным, механическим (ручным) способами.</w:t>
      </w:r>
    </w:p>
    <w:p w14:paraId="4B93832B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2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передачу третьим лицам с соблюдением мер, обеспечивающих их защиту от несанкцио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softHyphen/>
        <w:t>нированного доступа.</w:t>
      </w:r>
    </w:p>
    <w:p w14:paraId="751BEF32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Настоящее согласие действует со дня его подписания до дня отзыва в письменной форме.</w:t>
      </w:r>
    </w:p>
    <w:p w14:paraId="4BB4448E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Подтверждаю, что:</w:t>
      </w:r>
    </w:p>
    <w:p w14:paraId="5DB6CAEF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2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ознакомлен(а) с Положением об обработке персональных данных пользователей ГКУ РС(Я) «Национальная библиотека Республики Саха (Якутия)» Детской точки кипения – центра чтения.</w:t>
      </w:r>
    </w:p>
    <w:p w14:paraId="48941A60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601"/>
        </w:tabs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являюсь субъектом предоставляемых персональных данных;</w:t>
      </w:r>
    </w:p>
    <w:p w14:paraId="74C4AFC3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601"/>
        </w:tabs>
        <w:spacing w:after="212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предоставляемые данные достоверны.</w:t>
      </w:r>
    </w:p>
    <w:p w14:paraId="3897B258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Пользователь: </w:t>
      </w:r>
      <w:r w:rsidRPr="006A736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___________________</w:t>
      </w:r>
      <w:r w:rsidRPr="006A736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_______    </w:t>
      </w:r>
      <w:r w:rsidRPr="006A736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        _________________</w:t>
      </w:r>
      <w:r w:rsidRPr="006A736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</w:t>
      </w:r>
      <w:r w:rsidRPr="006A736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_________________________</w:t>
      </w:r>
    </w:p>
    <w:p w14:paraId="2EA1A007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                                                 (дата)                                                       (подпись)                                            (Ф.И.О. пользователя)</w:t>
      </w:r>
    </w:p>
    <w:p w14:paraId="09850004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E5E5A44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4B9C11E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5324A48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65587057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0CDA9EB0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3A067AB0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259D86FC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27502B3E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4997BE1E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5D656182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155AA58D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518DC639" w14:textId="77777777" w:rsidR="00CB7686" w:rsidRPr="006A7366" w:rsidRDefault="00CB7686" w:rsidP="00CB7686">
      <w:pPr>
        <w:widowControl w:val="0"/>
        <w:spacing w:after="22" w:line="20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46FA54CB" w14:textId="77777777" w:rsidR="00CB7686" w:rsidRDefault="00CB7686" w:rsidP="00CB7686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A39838B" w14:textId="15D139B7" w:rsidR="00CB7686" w:rsidRPr="00000DA8" w:rsidRDefault="00CB7686" w:rsidP="00CB7686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5B78347A" w14:textId="18E0D3A3" w:rsidR="00CB7686" w:rsidRDefault="00CB7686" w:rsidP="00591819">
      <w:pPr>
        <w:rPr>
          <w:rFonts w:ascii="Times New Roman" w:hAnsi="Times New Roman" w:cs="Times New Roman"/>
          <w:sz w:val="24"/>
          <w:szCs w:val="24"/>
        </w:rPr>
      </w:pPr>
    </w:p>
    <w:p w14:paraId="46BFEE4F" w14:textId="77777777" w:rsidR="00000DA8" w:rsidRDefault="00000DA8" w:rsidP="00CB76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C93D2A8" w14:textId="7D8A893D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" w:name="_GoBack"/>
      <w:bookmarkEnd w:id="1"/>
      <w:r w:rsidRPr="00113590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СОГЛАСИЕ</w:t>
      </w:r>
    </w:p>
    <w:p w14:paraId="1E05218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/>
        </w:rPr>
        <w:t>на обработку персональных данных</w:t>
      </w:r>
    </w:p>
    <w:p w14:paraId="45E39E6B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</w:p>
    <w:p w14:paraId="4841441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Я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,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__________</w:t>
      </w:r>
    </w:p>
    <w:p w14:paraId="0ADD07D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(ФИО)</w:t>
      </w:r>
    </w:p>
    <w:p w14:paraId="5C815C8D" w14:textId="225102B0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паспорт </w:t>
      </w:r>
      <w:r w:rsidR="00000DA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_____________________,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 выдан___________________________</w:t>
      </w:r>
      <w:r w:rsidR="00000DA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14:paraId="69C86A9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  (серия, </w:t>
      </w:r>
      <w:proofErr w:type="gramStart"/>
      <w:r w:rsidRPr="0011359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номер)   </w:t>
      </w:r>
      <w:proofErr w:type="gramEnd"/>
      <w:r w:rsidRPr="0011359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                               (кем, когда)</w:t>
      </w:r>
    </w:p>
    <w:p w14:paraId="48ADBC68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дата рождения_____________________________________________________________________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</w:t>
      </w:r>
    </w:p>
    <w:p w14:paraId="4C21B94C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адрес регистрации по месту 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жительства__________________________________________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</w:t>
      </w:r>
    </w:p>
    <w:p w14:paraId="44CE7871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адрес фактического проживания _____________________________________________________ </w:t>
      </w:r>
    </w:p>
    <w:p w14:paraId="3FEF6D1A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номер телефона 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</w:t>
      </w:r>
    </w:p>
    <w:p w14:paraId="5F39676B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Школа, класс 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</w:t>
      </w:r>
    </w:p>
    <w:p w14:paraId="38416011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Образование (нужное подчеркнуть) среднее, средне-специальное, высшее</w:t>
      </w:r>
    </w:p>
    <w:p w14:paraId="3F0F511B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Место работы__________________________________________________________________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</w:t>
      </w:r>
    </w:p>
    <w:p w14:paraId="49A745FC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Должность ___________________________________________________________________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</w:t>
      </w:r>
    </w:p>
    <w:p w14:paraId="3134B1D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в соответствии с п. 4, ст. 9 Федерального закона от 27.07.2006 № 152-ФЗ «О персональных данных», своей волей и в своем интересе даю согласие Государственному казенному учреждению Республики Саха (Якутия) ГКУ РС(Я) «Национальная библиотека Республики Саха (Якутия)» Детской точки кипения – центра чтения, расположенному по адресу: г. Якутск, пр. Ленина, 1 (далее - Оператор), на обработку моих персональных данных, включающих: Фамилию, Имя, Отчество, Паспортные данные, Адрес места жительства, Номер контактного телефона; а также персональные данные моего несовершеннолетнего ребенка, включающие: Фамилию, Имя, Отчество, Свидетельство о рождении / Паспортные данные </w:t>
      </w:r>
    </w:p>
    <w:p w14:paraId="4D9717B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для работы Оператора в целях: </w:t>
      </w:r>
    </w:p>
    <w:p w14:paraId="38749693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организации адресного, дифференцированного индивидуального обслуживания пользователей библиотеки; </w:t>
      </w:r>
    </w:p>
    <w:p w14:paraId="6BC164DC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обеспечения сохранности библиотечного фонда; </w:t>
      </w:r>
    </w:p>
    <w:p w14:paraId="7547357E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проведения статистического учета пользователей; </w:t>
      </w:r>
    </w:p>
    <w:p w14:paraId="47DC206E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анализа деятельности «Национальная библиотека Республики Саха (Якутия)» Детской точки кипения – центра чтения. </w:t>
      </w:r>
    </w:p>
    <w:p w14:paraId="62D4E6F6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Предоставляю Оператору право осуществлять действия (операции) с моими персональными данными, включая: </w:t>
      </w:r>
    </w:p>
    <w:p w14:paraId="1CAD64C1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14:paraId="42FEFD7B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обработку путем занесения в Регистрационную карточку читателя, Формуляр читателя, списки, отчетные формы и ведения баз данных автоматизированным, механическим (ручным) способами. </w:t>
      </w:r>
    </w:p>
    <w:p w14:paraId="4B4F287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передачу третьим лицам с соблюдением мер, обеспечивающих их защиту от </w:t>
      </w:r>
      <w:proofErr w:type="spellStart"/>
      <w:proofErr w:type="gramStart"/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несанкцио-нированного</w:t>
      </w:r>
      <w:proofErr w:type="spellEnd"/>
      <w:proofErr w:type="gramEnd"/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 доступа. </w:t>
      </w:r>
    </w:p>
    <w:p w14:paraId="36CFE30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Настоящее согласие действует со дня его подписания до дня отзыва в письменной форме. </w:t>
      </w:r>
    </w:p>
    <w:p w14:paraId="6044505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Подтверждаю, что: </w:t>
      </w:r>
    </w:p>
    <w:p w14:paraId="37C9FAAF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ознакомлен(а) с Положением об обработке персональных данных пользователей «Национальная библиотека Республики Саха (Якутия)» Детской точки кипения – центра чтения. </w:t>
      </w:r>
    </w:p>
    <w:p w14:paraId="5AA2DB72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являюсь субъектом предоставляемых персональных данных; </w:t>
      </w:r>
    </w:p>
    <w:p w14:paraId="34C99662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предоставляемые данные достоверны. </w:t>
      </w:r>
    </w:p>
    <w:p w14:paraId="349AEBA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</w:p>
    <w:p w14:paraId="218F6D95" w14:textId="054FEE11" w:rsidR="00CB7686" w:rsidRPr="00113590" w:rsidRDefault="00CB7686" w:rsidP="00CA712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Пользователь: ________________________</w:t>
      </w:r>
      <w:r w:rsidR="00CA712D" w:rsidRPr="00CA712D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A712D">
        <w:rPr>
          <w:rFonts w:ascii="Times New Roman" w:eastAsia="Microsoft Sans Serif" w:hAnsi="Times New Roman" w:cs="Times New Roman"/>
          <w:color w:val="000000"/>
          <w:sz w:val="20"/>
          <w:szCs w:val="20"/>
          <w:lang w:val="en-US" w:eastAsia="ru-RU"/>
        </w:rPr>
        <w:t xml:space="preserve">   </w:t>
      </w:r>
      <w:r w:rsidR="0059181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_________________________      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____________________________ </w:t>
      </w:r>
    </w:p>
    <w:p w14:paraId="5F457BC0" w14:textId="4215A03C" w:rsidR="001A2EDE" w:rsidRDefault="00CB7686" w:rsidP="00CA712D">
      <w:pPr>
        <w:widowControl w:val="0"/>
        <w:spacing w:after="0" w:line="240" w:lineRule="auto"/>
        <w:ind w:left="567"/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</w:t>
      </w:r>
      <w:r w:rsidR="00CA712D">
        <w:rPr>
          <w:rFonts w:ascii="Times New Roman" w:eastAsia="Microsoft Sans Serif" w:hAnsi="Times New Roman" w:cs="Times New Roman"/>
          <w:color w:val="000000"/>
          <w:sz w:val="20"/>
          <w:szCs w:val="20"/>
          <w:lang w:val="en-US" w:eastAsia="ru-RU" w:bidi="ru-RU"/>
        </w:rPr>
        <w:t xml:space="preserve">                            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(</w:t>
      </w:r>
      <w:proofErr w:type="gramStart"/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дата)   </w:t>
      </w:r>
      <w:proofErr w:type="gramEnd"/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(подпись)                                  </w:t>
      </w:r>
      <w:r w:rsidR="00CA712D">
        <w:rPr>
          <w:rFonts w:ascii="Times New Roman" w:eastAsia="Microsoft Sans Serif" w:hAnsi="Times New Roman" w:cs="Times New Roman"/>
          <w:color w:val="000000"/>
          <w:sz w:val="20"/>
          <w:szCs w:val="20"/>
          <w:lang w:val="en-US" w:eastAsia="ru-RU" w:bidi="ru-RU"/>
        </w:rPr>
        <w:t xml:space="preserve">         </w:t>
      </w:r>
      <w:r w:rsidR="00CA712D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(ФИО</w:t>
      </w:r>
      <w:r w:rsidR="00CA712D">
        <w:rPr>
          <w:rFonts w:ascii="Times New Roman" w:eastAsia="Microsoft Sans Serif" w:hAnsi="Times New Roman" w:cs="Times New Roman"/>
          <w:color w:val="000000"/>
          <w:sz w:val="20"/>
          <w:szCs w:val="20"/>
          <w:lang w:val="en-US" w:eastAsia="ru-RU" w:bidi="ru-RU"/>
        </w:rPr>
        <w:t>)</w:t>
      </w:r>
      <w:r w:rsidR="00CA712D">
        <w:t xml:space="preserve"> </w:t>
      </w:r>
    </w:p>
    <w:sectPr w:rsidR="001A2EDE" w:rsidSect="00CA712D">
      <w:pgSz w:w="11906" w:h="16838"/>
      <w:pgMar w:top="851" w:right="850" w:bottom="993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056E4"/>
    <w:multiLevelType w:val="multilevel"/>
    <w:tmpl w:val="7632B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C72C2F"/>
    <w:multiLevelType w:val="hybridMultilevel"/>
    <w:tmpl w:val="8B6C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A50BD"/>
    <w:multiLevelType w:val="hybridMultilevel"/>
    <w:tmpl w:val="C336A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C3593A"/>
    <w:multiLevelType w:val="multilevel"/>
    <w:tmpl w:val="DDDA82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4" w15:restartNumberingAfterBreak="0">
    <w:nsid w:val="6A0049F1"/>
    <w:multiLevelType w:val="hybridMultilevel"/>
    <w:tmpl w:val="A802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59"/>
    <w:rsid w:val="00000DA8"/>
    <w:rsid w:val="00013AFD"/>
    <w:rsid w:val="00025540"/>
    <w:rsid w:val="000400C2"/>
    <w:rsid w:val="000467B8"/>
    <w:rsid w:val="00062B1C"/>
    <w:rsid w:val="000B2D26"/>
    <w:rsid w:val="000C0E09"/>
    <w:rsid w:val="000F2749"/>
    <w:rsid w:val="001619EF"/>
    <w:rsid w:val="0017779F"/>
    <w:rsid w:val="001A2EDE"/>
    <w:rsid w:val="002A1911"/>
    <w:rsid w:val="002F2C80"/>
    <w:rsid w:val="002F7135"/>
    <w:rsid w:val="00336C9B"/>
    <w:rsid w:val="003706F0"/>
    <w:rsid w:val="003F5246"/>
    <w:rsid w:val="004374E4"/>
    <w:rsid w:val="00451B03"/>
    <w:rsid w:val="00461F18"/>
    <w:rsid w:val="004E767B"/>
    <w:rsid w:val="005505DD"/>
    <w:rsid w:val="005512D4"/>
    <w:rsid w:val="00562535"/>
    <w:rsid w:val="00591819"/>
    <w:rsid w:val="005B535A"/>
    <w:rsid w:val="005B6B80"/>
    <w:rsid w:val="005C7DA4"/>
    <w:rsid w:val="005D3BB9"/>
    <w:rsid w:val="006C36CE"/>
    <w:rsid w:val="00707BAD"/>
    <w:rsid w:val="007610EE"/>
    <w:rsid w:val="008043CC"/>
    <w:rsid w:val="008526CB"/>
    <w:rsid w:val="00885259"/>
    <w:rsid w:val="00893F57"/>
    <w:rsid w:val="008A65E6"/>
    <w:rsid w:val="008F6FCA"/>
    <w:rsid w:val="0090540C"/>
    <w:rsid w:val="00945DA8"/>
    <w:rsid w:val="009940A5"/>
    <w:rsid w:val="00A63BB5"/>
    <w:rsid w:val="00A854FD"/>
    <w:rsid w:val="00AA59A5"/>
    <w:rsid w:val="00AD6CED"/>
    <w:rsid w:val="00B61EA9"/>
    <w:rsid w:val="00B6698D"/>
    <w:rsid w:val="00B932BF"/>
    <w:rsid w:val="00BB7727"/>
    <w:rsid w:val="00BC4193"/>
    <w:rsid w:val="00BC4417"/>
    <w:rsid w:val="00CA712D"/>
    <w:rsid w:val="00CB7686"/>
    <w:rsid w:val="00CD0BC1"/>
    <w:rsid w:val="00D47020"/>
    <w:rsid w:val="00DC30E9"/>
    <w:rsid w:val="00DF1027"/>
    <w:rsid w:val="00F4395D"/>
    <w:rsid w:val="00F733CC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EDE4"/>
  <w15:docId w15:val="{3FA24AE5-7A3E-4418-B261-8D36746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00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CB63-6A10-427A-8272-094B68B3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*</cp:lastModifiedBy>
  <cp:revision>4</cp:revision>
  <dcterms:created xsi:type="dcterms:W3CDTF">2024-03-04T04:57:00Z</dcterms:created>
  <dcterms:modified xsi:type="dcterms:W3CDTF">2024-03-04T05:09:00Z</dcterms:modified>
</cp:coreProperties>
</file>